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A0" w:rsidRPr="00A67F63" w:rsidRDefault="00502854" w:rsidP="004404CF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A67F63">
        <w:rPr>
          <w:rFonts w:ascii="Times New Roman" w:eastAsia="Times New Roman" w:hAnsi="Times New Roman" w:cs="Times New Roman"/>
          <w:color w:val="000000"/>
          <w:szCs w:val="28"/>
        </w:rPr>
        <w:t xml:space="preserve">ALLEGATO </w:t>
      </w:r>
      <w:r w:rsidR="00A67F63" w:rsidRPr="00A67F63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="00CA0105" w:rsidRPr="00A67F63">
        <w:rPr>
          <w:rFonts w:ascii="Times New Roman" w:eastAsia="Times New Roman" w:hAnsi="Times New Roman" w:cs="Times New Roman"/>
          <w:color w:val="000000"/>
          <w:szCs w:val="28"/>
        </w:rPr>
        <w:t>a</w:t>
      </w:r>
    </w:p>
    <w:p w:rsidR="00BC16E9" w:rsidRPr="00A67F63" w:rsidRDefault="00BC16E9" w:rsidP="00BC16E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</w:pPr>
      <w:r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MODULO PER MINORENNI </w:t>
      </w:r>
      <w:r w:rsidR="00B04D97"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- </w:t>
      </w:r>
      <w:r w:rsidRPr="00A67F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LIBERATORIA </w:t>
      </w:r>
    </w:p>
    <w:p w:rsidR="00BC16E9" w:rsidRPr="00A67F63" w:rsidRDefault="00BC16E9" w:rsidP="00BC16E9">
      <w:pPr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b/>
          <w:szCs w:val="26"/>
        </w:rPr>
        <w:t>Autorizzazione dei genitori</w:t>
      </w:r>
      <w:r w:rsidR="00305EED" w:rsidRPr="00A67F63">
        <w:rPr>
          <w:rFonts w:ascii="Times New Roman" w:hAnsi="Times New Roman" w:cs="Times New Roman"/>
          <w:b/>
          <w:szCs w:val="26"/>
        </w:rPr>
        <w:t xml:space="preserve">\tutori </w:t>
      </w:r>
      <w:r w:rsidRPr="00A67F63">
        <w:rPr>
          <w:rFonts w:ascii="Times New Roman" w:hAnsi="Times New Roman" w:cs="Times New Roman"/>
          <w:b/>
          <w:szCs w:val="26"/>
        </w:rPr>
        <w:t>per partecipante minorenne:</w:t>
      </w:r>
    </w:p>
    <w:p w:rsidR="00BC16E9" w:rsidRPr="00A67F63" w:rsidRDefault="00BC16E9" w:rsidP="00BC16E9">
      <w:pPr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 xml:space="preserve">I sottoscritti: </w:t>
      </w:r>
    </w:p>
    <w:p w:rsidR="00BC16E9" w:rsidRPr="00A67F63" w:rsidRDefault="00BC16E9" w:rsidP="00A67F63">
      <w:pPr>
        <w:spacing w:after="120" w:line="360" w:lineRule="auto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Nome_______________________</w:t>
      </w:r>
      <w:r w:rsidR="00A67F63"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Cognome____________________________</w:t>
      </w:r>
      <w:r w:rsidR="00A67F63"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Nato</w:t>
      </w:r>
      <w:r w:rsidR="00A67F63">
        <w:rPr>
          <w:rFonts w:ascii="Times New Roman" w:hAnsi="Times New Roman" w:cs="Times New Roman"/>
          <w:szCs w:val="26"/>
        </w:rPr>
        <w:t>/a</w:t>
      </w:r>
      <w:r w:rsidRPr="00A67F63">
        <w:rPr>
          <w:rFonts w:ascii="Times New Roman" w:hAnsi="Times New Roman" w:cs="Times New Roman"/>
          <w:szCs w:val="26"/>
        </w:rPr>
        <w:t xml:space="preserve"> a________________</w:t>
      </w:r>
      <w:r w:rsidR="00A67F63">
        <w:rPr>
          <w:rFonts w:ascii="Times New Roman" w:hAnsi="Times New Roman" w:cs="Times New Roman"/>
          <w:szCs w:val="26"/>
        </w:rPr>
        <w:t xml:space="preserve">  </w:t>
      </w:r>
      <w:r w:rsidRPr="00A67F63">
        <w:rPr>
          <w:rFonts w:ascii="Times New Roman" w:hAnsi="Times New Roman" w:cs="Times New Roman"/>
          <w:szCs w:val="26"/>
        </w:rPr>
        <w:t>il__________________</w:t>
      </w:r>
      <w:r w:rsidR="00A67F63">
        <w:rPr>
          <w:rFonts w:ascii="Times New Roman" w:hAnsi="Times New Roman" w:cs="Times New Roman"/>
          <w:szCs w:val="26"/>
        </w:rPr>
        <w:t xml:space="preserve">____, </w:t>
      </w:r>
      <w:r w:rsidRPr="00A67F63">
        <w:rPr>
          <w:rFonts w:ascii="Times New Roman" w:hAnsi="Times New Roman" w:cs="Times New Roman"/>
          <w:szCs w:val="26"/>
        </w:rPr>
        <w:t>Residente a_________________________C.F. _____________________</w:t>
      </w:r>
      <w:r w:rsidR="00A67F63">
        <w:rPr>
          <w:rFonts w:ascii="Times New Roman" w:hAnsi="Times New Roman" w:cs="Times New Roman"/>
          <w:szCs w:val="26"/>
        </w:rPr>
        <w:t>____</w:t>
      </w:r>
    </w:p>
    <w:p w:rsidR="00305EED" w:rsidRPr="00A67F63" w:rsidRDefault="00130BE3" w:rsidP="00A67F63">
      <w:pPr>
        <w:spacing w:after="120" w:line="360" w:lineRule="auto"/>
        <w:jc w:val="center"/>
        <w:rPr>
          <w:rFonts w:ascii="Times New Roman" w:hAnsi="Times New Roman" w:cs="Times New Roman"/>
          <w:b/>
          <w:szCs w:val="26"/>
        </w:rPr>
      </w:pPr>
      <w:r w:rsidRPr="00A67F63">
        <w:rPr>
          <w:rFonts w:ascii="Times New Roman" w:hAnsi="Times New Roman" w:cs="Times New Roman"/>
          <w:b/>
          <w:szCs w:val="26"/>
        </w:rPr>
        <w:t>e</w:t>
      </w:r>
    </w:p>
    <w:p w:rsidR="00A67F63" w:rsidRPr="00A67F63" w:rsidRDefault="00A67F63" w:rsidP="00A67F63">
      <w:pPr>
        <w:spacing w:after="120" w:line="360" w:lineRule="auto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Nome_______________________</w:t>
      </w:r>
      <w:r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Cognome____________________________</w:t>
      </w:r>
      <w:r>
        <w:rPr>
          <w:rFonts w:ascii="Times New Roman" w:hAnsi="Times New Roman" w:cs="Times New Roman"/>
          <w:szCs w:val="26"/>
        </w:rPr>
        <w:t xml:space="preserve"> </w:t>
      </w:r>
      <w:r w:rsidRPr="00A67F63">
        <w:rPr>
          <w:rFonts w:ascii="Times New Roman" w:hAnsi="Times New Roman" w:cs="Times New Roman"/>
          <w:szCs w:val="26"/>
        </w:rPr>
        <w:t>Nato</w:t>
      </w:r>
      <w:r>
        <w:rPr>
          <w:rFonts w:ascii="Times New Roman" w:hAnsi="Times New Roman" w:cs="Times New Roman"/>
          <w:szCs w:val="26"/>
        </w:rPr>
        <w:t>/a</w:t>
      </w:r>
      <w:r w:rsidRPr="00A67F63">
        <w:rPr>
          <w:rFonts w:ascii="Times New Roman" w:hAnsi="Times New Roman" w:cs="Times New Roman"/>
          <w:szCs w:val="26"/>
        </w:rPr>
        <w:t xml:space="preserve"> a________________</w:t>
      </w:r>
      <w:r>
        <w:rPr>
          <w:rFonts w:ascii="Times New Roman" w:hAnsi="Times New Roman" w:cs="Times New Roman"/>
          <w:szCs w:val="26"/>
        </w:rPr>
        <w:t xml:space="preserve">  </w:t>
      </w:r>
      <w:r w:rsidRPr="00A67F63">
        <w:rPr>
          <w:rFonts w:ascii="Times New Roman" w:hAnsi="Times New Roman" w:cs="Times New Roman"/>
          <w:szCs w:val="26"/>
        </w:rPr>
        <w:t>il__________________</w:t>
      </w:r>
      <w:r>
        <w:rPr>
          <w:rFonts w:ascii="Times New Roman" w:hAnsi="Times New Roman" w:cs="Times New Roman"/>
          <w:szCs w:val="26"/>
        </w:rPr>
        <w:t xml:space="preserve">____, </w:t>
      </w:r>
      <w:r w:rsidRPr="00A67F63">
        <w:rPr>
          <w:rFonts w:ascii="Times New Roman" w:hAnsi="Times New Roman" w:cs="Times New Roman"/>
          <w:szCs w:val="26"/>
        </w:rPr>
        <w:t>Residente a_________________________C.F. _____________________</w:t>
      </w:r>
      <w:r>
        <w:rPr>
          <w:rFonts w:ascii="Times New Roman" w:hAnsi="Times New Roman" w:cs="Times New Roman"/>
          <w:szCs w:val="26"/>
        </w:rPr>
        <w:t>____</w:t>
      </w:r>
    </w:p>
    <w:p w:rsidR="00A67F63" w:rsidRPr="00A67F63" w:rsidRDefault="00A67F63" w:rsidP="00BC16E9">
      <w:pPr>
        <w:rPr>
          <w:rFonts w:ascii="Times New Roman" w:hAnsi="Times New Roman" w:cs="Times New Roman"/>
          <w:szCs w:val="26"/>
        </w:rPr>
      </w:pPr>
    </w:p>
    <w:p w:rsidR="00BC16E9" w:rsidRDefault="00BC16E9" w:rsidP="00A67F63">
      <w:pPr>
        <w:jc w:val="center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Genitori</w:t>
      </w:r>
      <w:r w:rsidR="00305EED" w:rsidRPr="00A67F63">
        <w:rPr>
          <w:rFonts w:ascii="Times New Roman" w:hAnsi="Times New Roman" w:cs="Times New Roman"/>
          <w:szCs w:val="26"/>
        </w:rPr>
        <w:t>\Tutori</w:t>
      </w:r>
      <w:r w:rsidRPr="00A67F63">
        <w:rPr>
          <w:rFonts w:ascii="Times New Roman" w:hAnsi="Times New Roman" w:cs="Times New Roman"/>
          <w:szCs w:val="26"/>
        </w:rPr>
        <w:t xml:space="preserve"> di ___________________________________________</w:t>
      </w:r>
    </w:p>
    <w:p w:rsidR="00A67F63" w:rsidRPr="00A67F63" w:rsidRDefault="00A67F63" w:rsidP="00BC16E9">
      <w:pPr>
        <w:rPr>
          <w:rFonts w:ascii="Times New Roman" w:hAnsi="Times New Roman" w:cs="Times New Roman"/>
          <w:szCs w:val="26"/>
        </w:rPr>
      </w:pPr>
    </w:p>
    <w:p w:rsidR="00BC16E9" w:rsidRPr="00A67F63" w:rsidRDefault="00130BE3" w:rsidP="00251C5A">
      <w:pPr>
        <w:jc w:val="both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 xml:space="preserve">Autorizzano il minore </w:t>
      </w:r>
      <w:r w:rsidR="00881D77" w:rsidRPr="00A67F63">
        <w:rPr>
          <w:rFonts w:ascii="Times New Roman" w:hAnsi="Times New Roman" w:cs="Times New Roman"/>
          <w:szCs w:val="26"/>
        </w:rPr>
        <w:t xml:space="preserve">a </w:t>
      </w:r>
      <w:r w:rsidR="00BC16E9" w:rsidRPr="00A67F63">
        <w:rPr>
          <w:rFonts w:ascii="Times New Roman" w:hAnsi="Times New Roman" w:cs="Times New Roman"/>
          <w:szCs w:val="26"/>
        </w:rPr>
        <w:t xml:space="preserve">partecipare al </w:t>
      </w:r>
      <w:r w:rsidR="00BC16E9" w:rsidRPr="00A67F63">
        <w:rPr>
          <w:rFonts w:ascii="Times New Roman" w:hAnsi="Times New Roman" w:cs="Times New Roman"/>
          <w:b/>
          <w:szCs w:val="26"/>
        </w:rPr>
        <w:t>Concorso letterario ed artistico per l’assegnazione della Borsa di Studio</w:t>
      </w:r>
      <w:r w:rsidR="004B1E03" w:rsidRPr="00A67F63">
        <w:rPr>
          <w:rFonts w:ascii="Times New Roman" w:hAnsi="Times New Roman" w:cs="Times New Roman"/>
          <w:b/>
          <w:szCs w:val="26"/>
        </w:rPr>
        <w:t xml:space="preserve"> Rotary Club Amantea</w:t>
      </w:r>
      <w:r w:rsidR="00502854" w:rsidRPr="00A67F63">
        <w:rPr>
          <w:rFonts w:ascii="Times New Roman" w:hAnsi="Times New Roman" w:cs="Times New Roman"/>
          <w:szCs w:val="26"/>
        </w:rPr>
        <w:t xml:space="preserve"> “</w:t>
      </w:r>
      <w:r w:rsidR="004B1E03" w:rsidRPr="00A67F63">
        <w:rPr>
          <w:rFonts w:ascii="Times New Roman" w:hAnsi="Times New Roman" w:cs="Times New Roman"/>
          <w:b/>
          <w:szCs w:val="26"/>
        </w:rPr>
        <w:t>Francesco Suriano</w:t>
      </w:r>
      <w:r w:rsidR="004B1E03" w:rsidRPr="00A67F63">
        <w:rPr>
          <w:rFonts w:ascii="Times New Roman" w:hAnsi="Times New Roman" w:cs="Times New Roman"/>
          <w:szCs w:val="26"/>
        </w:rPr>
        <w:t xml:space="preserve">” </w:t>
      </w:r>
      <w:r w:rsidR="00BC16E9" w:rsidRPr="00A67F63">
        <w:rPr>
          <w:rFonts w:ascii="Times New Roman" w:hAnsi="Times New Roman" w:cs="Times New Roman"/>
          <w:szCs w:val="26"/>
        </w:rPr>
        <w:t xml:space="preserve"> organizzato da</w:t>
      </w:r>
      <w:r w:rsidR="004B1E03" w:rsidRPr="00A67F63">
        <w:rPr>
          <w:rFonts w:ascii="Times New Roman" w:hAnsi="Times New Roman" w:cs="Times New Roman"/>
          <w:szCs w:val="26"/>
        </w:rPr>
        <w:t>l Rotary Club Amantea</w:t>
      </w:r>
      <w:r w:rsidRPr="00A67F63">
        <w:rPr>
          <w:rFonts w:ascii="Times New Roman" w:hAnsi="Times New Roman" w:cs="Times New Roman"/>
          <w:szCs w:val="26"/>
        </w:rPr>
        <w:t>.</w:t>
      </w:r>
    </w:p>
    <w:p w:rsidR="00C30852" w:rsidRDefault="00C30852" w:rsidP="00130BE3">
      <w:pPr>
        <w:spacing w:line="360" w:lineRule="auto"/>
        <w:jc w:val="center"/>
        <w:rPr>
          <w:rFonts w:ascii="Times New Roman" w:hAnsi="Times New Roman" w:cs="Times New Roman"/>
          <w:szCs w:val="26"/>
        </w:rPr>
      </w:pPr>
    </w:p>
    <w:p w:rsidR="00130BE3" w:rsidRPr="00A67F63" w:rsidRDefault="00130BE3" w:rsidP="00130BE3">
      <w:pPr>
        <w:spacing w:line="360" w:lineRule="auto"/>
        <w:jc w:val="center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>CONCEDONO</w:t>
      </w:r>
    </w:p>
    <w:p w:rsidR="00130BE3" w:rsidRPr="00A67F63" w:rsidRDefault="00130BE3" w:rsidP="00130BE3">
      <w:pPr>
        <w:spacing w:line="360" w:lineRule="auto"/>
        <w:jc w:val="both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>a titolo gratuito l’uso dell’opera</w:t>
      </w:r>
      <w:r w:rsidR="00A67F63" w:rsidRPr="00A67F63">
        <w:rPr>
          <w:rFonts w:ascii="Times New Roman" w:hAnsi="Times New Roman" w:cs="Times New Roman"/>
        </w:rPr>
        <w:t xml:space="preserve">, </w:t>
      </w:r>
      <w:r w:rsidRPr="00A67F63">
        <w:rPr>
          <w:rFonts w:ascii="Times New Roman" w:hAnsi="Times New Roman" w:cs="Times New Roman"/>
        </w:rPr>
        <w:t xml:space="preserve">secondo le finalità istituzionali che il Rotary Club deciderà di perseguire, in accordo con quanto riportano nell’art. </w:t>
      </w:r>
      <w:r w:rsidR="00317CF0" w:rsidRPr="00A67F63">
        <w:rPr>
          <w:rFonts w:ascii="Times New Roman" w:hAnsi="Times New Roman" w:cs="Times New Roman"/>
        </w:rPr>
        <w:t>1</w:t>
      </w:r>
      <w:r w:rsidRPr="00A67F63">
        <w:rPr>
          <w:rFonts w:ascii="Times New Roman" w:hAnsi="Times New Roman" w:cs="Times New Roman"/>
        </w:rPr>
        <w:t xml:space="preserve"> del Bando di Concorso</w:t>
      </w:r>
    </w:p>
    <w:p w:rsidR="00A67F63" w:rsidRDefault="00A67F63" w:rsidP="00BC16E9">
      <w:pPr>
        <w:spacing w:line="360" w:lineRule="auto"/>
        <w:rPr>
          <w:rFonts w:ascii="Times New Roman" w:hAnsi="Times New Roman" w:cs="Times New Roman"/>
        </w:rPr>
      </w:pPr>
    </w:p>
    <w:p w:rsidR="00BC16E9" w:rsidRPr="00A67F63" w:rsidRDefault="00251C5A" w:rsidP="00BC16E9">
      <w:pPr>
        <w:spacing w:line="360" w:lineRule="auto"/>
        <w:rPr>
          <w:rFonts w:ascii="Times New Roman" w:hAnsi="Times New Roman" w:cs="Times New Roman"/>
        </w:rPr>
      </w:pPr>
      <w:r w:rsidRPr="00A67F63">
        <w:rPr>
          <w:rFonts w:ascii="Times New Roman" w:hAnsi="Times New Roman" w:cs="Times New Roman"/>
        </w:rPr>
        <w:t>Luogo____________ d</w:t>
      </w:r>
      <w:r w:rsidR="00BC16E9" w:rsidRPr="00A67F63">
        <w:rPr>
          <w:rFonts w:ascii="Times New Roman" w:hAnsi="Times New Roman" w:cs="Times New Roman"/>
        </w:rPr>
        <w:t>ata ___</w:t>
      </w:r>
      <w:r w:rsidRPr="00A67F63">
        <w:rPr>
          <w:rFonts w:ascii="Times New Roman" w:hAnsi="Times New Roman" w:cs="Times New Roman"/>
        </w:rPr>
        <w:t>/</w:t>
      </w:r>
      <w:r w:rsidR="00BC16E9" w:rsidRPr="00A67F63">
        <w:rPr>
          <w:rFonts w:ascii="Times New Roman" w:hAnsi="Times New Roman" w:cs="Times New Roman"/>
        </w:rPr>
        <w:t>____</w:t>
      </w:r>
      <w:r w:rsidRPr="00A67F63">
        <w:rPr>
          <w:rFonts w:ascii="Times New Roman" w:hAnsi="Times New Roman" w:cs="Times New Roman"/>
        </w:rPr>
        <w:t>/</w:t>
      </w:r>
      <w:r w:rsidR="00BC16E9" w:rsidRPr="00A67F63">
        <w:rPr>
          <w:rFonts w:ascii="Times New Roman" w:hAnsi="Times New Roman" w:cs="Times New Roman"/>
        </w:rPr>
        <w:t xml:space="preserve">______                  </w:t>
      </w:r>
    </w:p>
    <w:p w:rsidR="00B04D97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Firma</w:t>
      </w:r>
      <w:r w:rsidR="00B04D97" w:rsidRPr="00A67F63">
        <w:rPr>
          <w:rFonts w:ascii="Times New Roman" w:hAnsi="Times New Roman" w:cs="Times New Roman"/>
          <w:szCs w:val="26"/>
        </w:rPr>
        <w:t xml:space="preserve"> </w:t>
      </w:r>
      <w:r w:rsidR="00305EED" w:rsidRPr="00A67F63">
        <w:rPr>
          <w:rFonts w:ascii="Times New Roman" w:hAnsi="Times New Roman" w:cs="Times New Roman"/>
          <w:szCs w:val="26"/>
        </w:rPr>
        <w:t>di chi esercita la responsabilità genitoriale</w:t>
      </w:r>
    </w:p>
    <w:p w:rsidR="00BC16E9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__________________________________</w:t>
      </w:r>
    </w:p>
    <w:p w:rsidR="00BC16E9" w:rsidRPr="00A67F63" w:rsidRDefault="00BC16E9" w:rsidP="00A67F63">
      <w:pPr>
        <w:spacing w:line="360" w:lineRule="auto"/>
        <w:jc w:val="right"/>
        <w:rPr>
          <w:rFonts w:ascii="Times New Roman" w:hAnsi="Times New Roman" w:cs="Times New Roman"/>
          <w:szCs w:val="26"/>
        </w:rPr>
      </w:pPr>
      <w:r w:rsidRPr="00A67F63">
        <w:rPr>
          <w:rFonts w:ascii="Times New Roman" w:hAnsi="Times New Roman" w:cs="Times New Roman"/>
          <w:szCs w:val="26"/>
        </w:rPr>
        <w:t>__________________________________</w:t>
      </w:r>
    </w:p>
    <w:p w:rsidR="00A67F63" w:rsidRDefault="00A67F6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BC16E9" w:rsidRPr="00130BE3" w:rsidRDefault="00BC16E9" w:rsidP="00BC16E9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lastRenderedPageBreak/>
        <w:t>LIBERATORIA PRIVACY</w:t>
      </w:r>
    </w:p>
    <w:p w:rsidR="00BC16E9" w:rsidRPr="00130BE3" w:rsidRDefault="00BC16E9" w:rsidP="00BC16E9">
      <w:pPr>
        <w:spacing w:after="0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 xml:space="preserve">Si autorizza il trattamento dei dati personali nel rispetto di quanto disposto dal D. lgs. 196/2003 in materia di tutela dei dati personali </w:t>
      </w:r>
    </w:p>
    <w:p w:rsidR="00BC16E9" w:rsidRPr="00130BE3" w:rsidRDefault="00BC16E9" w:rsidP="00BC16E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 __________________________________</w:t>
      </w:r>
    </w:p>
    <w:p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Firma___________________________________</w:t>
      </w:r>
    </w:p>
    <w:p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8"/>
          <w:szCs w:val="10"/>
        </w:rPr>
      </w:pPr>
    </w:p>
    <w:p w:rsidR="00BC16E9" w:rsidRPr="00130BE3" w:rsidRDefault="00BC16E9" w:rsidP="00BC16E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 xml:space="preserve">LIBERATORIA PER L’UTILIZZO DELLE IMMAGINI DI MINORENNI </w:t>
      </w:r>
    </w:p>
    <w:p w:rsidR="00BC16E9" w:rsidRPr="00130BE3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  <w:r w:rsidRPr="00130BE3">
        <w:rPr>
          <w:rFonts w:ascii="Times New Roman" w:hAnsi="Times New Roman" w:cs="Times New Roman"/>
          <w:sz w:val="20"/>
        </w:rPr>
        <w:t>A</w:t>
      </w:r>
      <w:r w:rsidRPr="00130BE3">
        <w:rPr>
          <w:rFonts w:ascii="Times New Roman" w:eastAsia="Calibri" w:hAnsi="Times New Roman" w:cs="Times New Roman"/>
          <w:sz w:val="20"/>
        </w:rPr>
        <w:t xml:space="preserve">ffinché il minore di cui sopra 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partecipi e </w:t>
      </w:r>
      <w:r w:rsidRPr="00130BE3">
        <w:rPr>
          <w:rFonts w:ascii="Times New Roman" w:eastAsia="Calibri" w:hAnsi="Times New Roman" w:cs="Times New Roman"/>
          <w:sz w:val="20"/>
        </w:rPr>
        <w:t>venga ritratto, in foto e/o video, durante lo svolgimento di attività didattic</w:t>
      </w:r>
      <w:r w:rsidR="00AB3F71" w:rsidRPr="00130BE3">
        <w:rPr>
          <w:rFonts w:ascii="Times New Roman" w:eastAsia="Calibri" w:hAnsi="Times New Roman" w:cs="Times New Roman"/>
          <w:sz w:val="20"/>
        </w:rPr>
        <w:t>he e progettuali organizzate dal</w:t>
      </w:r>
      <w:r w:rsidR="004B1E03" w:rsidRPr="00130BE3">
        <w:rPr>
          <w:rFonts w:ascii="Times New Roman" w:eastAsia="Calibri" w:hAnsi="Times New Roman" w:cs="Times New Roman"/>
          <w:sz w:val="20"/>
        </w:rPr>
        <w:t xml:space="preserve"> Rotary Club Amantea</w:t>
      </w:r>
      <w:r w:rsidR="00AB3F71" w:rsidRPr="00130BE3">
        <w:rPr>
          <w:rFonts w:ascii="Times New Roman" w:eastAsia="Calibri" w:hAnsi="Times New Roman" w:cs="Times New Roman"/>
          <w:sz w:val="20"/>
        </w:rPr>
        <w:t>”</w:t>
      </w:r>
      <w:r w:rsidRPr="00130BE3">
        <w:rPr>
          <w:rFonts w:ascii="Times New Roman" w:eastAsia="Calibri" w:hAnsi="Times New Roman" w:cs="Times New Roman"/>
          <w:sz w:val="20"/>
        </w:rPr>
        <w:t xml:space="preserve"> dando il pieno consenso alla possibile diffusione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 del</w:t>
      </w:r>
      <w:r w:rsidR="004B1E03" w:rsidRPr="00130BE3">
        <w:rPr>
          <w:rFonts w:ascii="Times New Roman" w:eastAsia="Calibri" w:hAnsi="Times New Roman" w:cs="Times New Roman"/>
          <w:sz w:val="20"/>
        </w:rPr>
        <w:t>le stesse sulla pagina FB del Rotary Club Amantea</w:t>
      </w:r>
      <w:r w:rsidR="00AB3F71" w:rsidRPr="00130BE3">
        <w:rPr>
          <w:rFonts w:ascii="Times New Roman" w:eastAsia="Calibri" w:hAnsi="Times New Roman" w:cs="Times New Roman"/>
          <w:sz w:val="20"/>
        </w:rPr>
        <w:t xml:space="preserve">, </w:t>
      </w:r>
      <w:r w:rsidRPr="00130BE3">
        <w:rPr>
          <w:rFonts w:ascii="Times New Roman" w:eastAsia="Calibri" w:hAnsi="Times New Roman" w:cs="Times New Roman"/>
          <w:sz w:val="20"/>
        </w:rPr>
        <w:t>quotidiani online, reti TV nazionali e locali.</w:t>
      </w:r>
    </w:p>
    <w:p w:rsidR="00BC16E9" w:rsidRPr="00130BE3" w:rsidRDefault="00BC16E9" w:rsidP="00BC16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  <w:r w:rsidRPr="00130BE3">
        <w:rPr>
          <w:rFonts w:ascii="Times New Roman" w:eastAsia="Calibri" w:hAnsi="Times New Roman" w:cs="Times New Roman"/>
          <w:sz w:val="20"/>
        </w:rPr>
        <w:t>Sollevano i responsabili dell’evento da ogni responsabilità inerente un uso scorretto dei dati personali forniti e delle foto da parte di terzi.</w:t>
      </w:r>
    </w:p>
    <w:p w:rsidR="00343A89" w:rsidRDefault="00343A8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 __________________________________</w:t>
      </w:r>
    </w:p>
    <w:p w:rsidR="00BC16E9" w:rsidRPr="00130BE3" w:rsidRDefault="00BC16E9" w:rsidP="00BC16E9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130BE3">
        <w:rPr>
          <w:rFonts w:ascii="Times New Roman" w:hAnsi="Times New Roman" w:cs="Times New Roman"/>
          <w:sz w:val="24"/>
          <w:szCs w:val="26"/>
        </w:rPr>
        <w:t>Firma___________________________________</w:t>
      </w:r>
    </w:p>
    <w:p w:rsidR="00343A89" w:rsidRDefault="00343A89" w:rsidP="00251C5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</w:rPr>
      </w:pPr>
    </w:p>
    <w:p w:rsidR="00B332CA" w:rsidRPr="00130BE3" w:rsidRDefault="00BC16E9" w:rsidP="00251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6"/>
        </w:rPr>
      </w:pPr>
      <w:r w:rsidRPr="00343A89">
        <w:rPr>
          <w:rFonts w:ascii="Times New Roman" w:eastAsia="Calibri" w:hAnsi="Times New Roman" w:cs="Times New Roman"/>
          <w:sz w:val="18"/>
        </w:rPr>
        <w:t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e' documentato per iscritto. Il consenso è manifestato in forma scritta quando il trattamento riguarda dati sensibili</w:t>
      </w:r>
      <w:r w:rsidRPr="00130BE3">
        <w:rPr>
          <w:rFonts w:ascii="Times New Roman" w:eastAsia="Calibri" w:hAnsi="Times New Roman" w:cs="Times New Roman"/>
          <w:sz w:val="20"/>
        </w:rPr>
        <w:t>.</w:t>
      </w:r>
    </w:p>
    <w:sectPr w:rsidR="00B332CA" w:rsidRPr="00130BE3" w:rsidSect="00251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93F" w:rsidRDefault="00FE293F" w:rsidP="00007E70">
      <w:pPr>
        <w:spacing w:after="0" w:line="240" w:lineRule="auto"/>
      </w:pPr>
      <w:r>
        <w:separator/>
      </w:r>
    </w:p>
  </w:endnote>
  <w:endnote w:type="continuationSeparator" w:id="0">
    <w:p w:rsidR="00FE293F" w:rsidRDefault="00FE293F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AC" w:rsidRDefault="005775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58" w:rsidRDefault="00BC6B58">
    <w:pPr>
      <w:pStyle w:val="Pidipagina"/>
    </w:pPr>
  </w:p>
  <w:p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AC" w:rsidRDefault="00577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93F" w:rsidRDefault="00FE293F" w:rsidP="00007E70">
      <w:pPr>
        <w:spacing w:after="0" w:line="240" w:lineRule="auto"/>
      </w:pPr>
      <w:r>
        <w:separator/>
      </w:r>
    </w:p>
  </w:footnote>
  <w:footnote w:type="continuationSeparator" w:id="0">
    <w:p w:rsidR="00FE293F" w:rsidRDefault="00FE293F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AC" w:rsidRDefault="005775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B" w:rsidRDefault="0022425B">
    <w:pPr>
      <w:pStyle w:val="Intestazione"/>
    </w:pPr>
  </w:p>
  <w:p w:rsidR="0022425B" w:rsidRDefault="002242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AC" w:rsidRDefault="005775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AF6"/>
    <w:multiLevelType w:val="hybridMultilevel"/>
    <w:tmpl w:val="EEB4F6D4"/>
    <w:lvl w:ilvl="0" w:tplc="13A873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85B210B"/>
    <w:multiLevelType w:val="hybridMultilevel"/>
    <w:tmpl w:val="73F4B8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FD"/>
    <w:rsid w:val="000075E2"/>
    <w:rsid w:val="00007E70"/>
    <w:rsid w:val="00030DDD"/>
    <w:rsid w:val="000630E8"/>
    <w:rsid w:val="000720F8"/>
    <w:rsid w:val="00086724"/>
    <w:rsid w:val="0009771A"/>
    <w:rsid w:val="000B4F72"/>
    <w:rsid w:val="000C1240"/>
    <w:rsid w:val="000D55C4"/>
    <w:rsid w:val="000D7AA8"/>
    <w:rsid w:val="000E5DF2"/>
    <w:rsid w:val="001116B7"/>
    <w:rsid w:val="00126961"/>
    <w:rsid w:val="00130BE3"/>
    <w:rsid w:val="001409A1"/>
    <w:rsid w:val="00144E91"/>
    <w:rsid w:val="001464BC"/>
    <w:rsid w:val="0015176C"/>
    <w:rsid w:val="00153026"/>
    <w:rsid w:val="00153704"/>
    <w:rsid w:val="0015461E"/>
    <w:rsid w:val="00161670"/>
    <w:rsid w:val="001647E3"/>
    <w:rsid w:val="00177CEF"/>
    <w:rsid w:val="00180A44"/>
    <w:rsid w:val="0021018B"/>
    <w:rsid w:val="00211651"/>
    <w:rsid w:val="0022425B"/>
    <w:rsid w:val="00251AB8"/>
    <w:rsid w:val="00251C5A"/>
    <w:rsid w:val="00255912"/>
    <w:rsid w:val="00264A24"/>
    <w:rsid w:val="00264A85"/>
    <w:rsid w:val="002B01A0"/>
    <w:rsid w:val="002C04EC"/>
    <w:rsid w:val="002C4DEE"/>
    <w:rsid w:val="002F28FD"/>
    <w:rsid w:val="00305EED"/>
    <w:rsid w:val="0031170F"/>
    <w:rsid w:val="00317CF0"/>
    <w:rsid w:val="00343A89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4043F4"/>
    <w:rsid w:val="00406A5E"/>
    <w:rsid w:val="00413040"/>
    <w:rsid w:val="00417CA4"/>
    <w:rsid w:val="004275B5"/>
    <w:rsid w:val="0043100F"/>
    <w:rsid w:val="004404CF"/>
    <w:rsid w:val="00451B34"/>
    <w:rsid w:val="00457D6D"/>
    <w:rsid w:val="00465845"/>
    <w:rsid w:val="00473B15"/>
    <w:rsid w:val="004B1903"/>
    <w:rsid w:val="004B1E03"/>
    <w:rsid w:val="004B2BFF"/>
    <w:rsid w:val="004C7D4E"/>
    <w:rsid w:val="004D13EA"/>
    <w:rsid w:val="004D4009"/>
    <w:rsid w:val="004E17F4"/>
    <w:rsid w:val="004E4F48"/>
    <w:rsid w:val="004E5376"/>
    <w:rsid w:val="00502854"/>
    <w:rsid w:val="005167C6"/>
    <w:rsid w:val="00517876"/>
    <w:rsid w:val="0052062E"/>
    <w:rsid w:val="00527FF8"/>
    <w:rsid w:val="005556F2"/>
    <w:rsid w:val="00575845"/>
    <w:rsid w:val="00575D03"/>
    <w:rsid w:val="005775AC"/>
    <w:rsid w:val="00581CBD"/>
    <w:rsid w:val="00593C1D"/>
    <w:rsid w:val="005A24AE"/>
    <w:rsid w:val="005B7412"/>
    <w:rsid w:val="005C26EE"/>
    <w:rsid w:val="005D6150"/>
    <w:rsid w:val="00600A28"/>
    <w:rsid w:val="006207E0"/>
    <w:rsid w:val="006258BD"/>
    <w:rsid w:val="006439E7"/>
    <w:rsid w:val="00652B13"/>
    <w:rsid w:val="0067403C"/>
    <w:rsid w:val="0068355B"/>
    <w:rsid w:val="006877AD"/>
    <w:rsid w:val="006A44F5"/>
    <w:rsid w:val="006B5E5B"/>
    <w:rsid w:val="006B6BC9"/>
    <w:rsid w:val="006C0171"/>
    <w:rsid w:val="006C7924"/>
    <w:rsid w:val="006D4A5A"/>
    <w:rsid w:val="006E26D6"/>
    <w:rsid w:val="00713DB0"/>
    <w:rsid w:val="00717CA5"/>
    <w:rsid w:val="00744B2D"/>
    <w:rsid w:val="00745BAE"/>
    <w:rsid w:val="00760044"/>
    <w:rsid w:val="00767587"/>
    <w:rsid w:val="00781934"/>
    <w:rsid w:val="007D03C2"/>
    <w:rsid w:val="007D5673"/>
    <w:rsid w:val="00803741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67F63"/>
    <w:rsid w:val="00A82201"/>
    <w:rsid w:val="00A97DFD"/>
    <w:rsid w:val="00AA42DB"/>
    <w:rsid w:val="00AB3F71"/>
    <w:rsid w:val="00AC5B4B"/>
    <w:rsid w:val="00AF7EBA"/>
    <w:rsid w:val="00B01842"/>
    <w:rsid w:val="00B04D97"/>
    <w:rsid w:val="00B05DD3"/>
    <w:rsid w:val="00B332CA"/>
    <w:rsid w:val="00B35DD6"/>
    <w:rsid w:val="00B36CDB"/>
    <w:rsid w:val="00B443FD"/>
    <w:rsid w:val="00B60D8D"/>
    <w:rsid w:val="00B74780"/>
    <w:rsid w:val="00B83DC6"/>
    <w:rsid w:val="00B84B1E"/>
    <w:rsid w:val="00BA2D43"/>
    <w:rsid w:val="00BA7B51"/>
    <w:rsid w:val="00BC16E9"/>
    <w:rsid w:val="00BC6B58"/>
    <w:rsid w:val="00BD1817"/>
    <w:rsid w:val="00BE369D"/>
    <w:rsid w:val="00C0535E"/>
    <w:rsid w:val="00C11AFD"/>
    <w:rsid w:val="00C30852"/>
    <w:rsid w:val="00C326A9"/>
    <w:rsid w:val="00C46F20"/>
    <w:rsid w:val="00C50CE4"/>
    <w:rsid w:val="00C96A2D"/>
    <w:rsid w:val="00CA0105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47ECA"/>
    <w:rsid w:val="00D74C68"/>
    <w:rsid w:val="00D86C28"/>
    <w:rsid w:val="00DB5075"/>
    <w:rsid w:val="00DB5CEB"/>
    <w:rsid w:val="00DE6E83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B6835"/>
    <w:rsid w:val="00FD191F"/>
    <w:rsid w:val="00FD5B61"/>
    <w:rsid w:val="00FD6D37"/>
    <w:rsid w:val="00FE293F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F837E6-43EE-449D-8D8A-98A3DED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45644-D084-45F5-B2AA-70C35751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Proprietario</cp:lastModifiedBy>
  <cp:revision>2</cp:revision>
  <cp:lastPrinted>2019-07-01T11:02:00Z</cp:lastPrinted>
  <dcterms:created xsi:type="dcterms:W3CDTF">2023-04-16T19:29:00Z</dcterms:created>
  <dcterms:modified xsi:type="dcterms:W3CDTF">2023-04-16T19:29:00Z</dcterms:modified>
</cp:coreProperties>
</file>